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8DB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Trinity Church, Sarnia</w:t>
      </w:r>
    </w:p>
    <w:p w14:paraId="79A9C9E9" w14:textId="5DD6D7F9" w:rsid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Lenten Bible Study – 2021</w:t>
      </w:r>
    </w:p>
    <w:p w14:paraId="16285110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</w:p>
    <w:p w14:paraId="1B7BC84D" w14:textId="77777777" w:rsidR="00447836" w:rsidRPr="004A0C3C" w:rsidRDefault="00447836" w:rsidP="00447836">
      <w:pPr>
        <w:jc w:val="center"/>
        <w:rPr>
          <w:rFonts w:ascii="Arial" w:hAnsi="Arial" w:cs="Arial"/>
          <w:b/>
          <w:bCs/>
          <w:color w:val="002060"/>
        </w:rPr>
      </w:pPr>
      <w:r w:rsidRPr="004A0C3C">
        <w:rPr>
          <w:rFonts w:ascii="Arial" w:hAnsi="Arial" w:cs="Arial"/>
          <w:b/>
          <w:bCs/>
          <w:color w:val="002060"/>
        </w:rPr>
        <w:t>7 Signs of God’s Love</w:t>
      </w:r>
    </w:p>
    <w:p w14:paraId="4BA37879" w14:textId="4C0A659E" w:rsidR="00447836" w:rsidRPr="00447836" w:rsidRDefault="00447836" w:rsidP="0044783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47836">
        <w:rPr>
          <w:rFonts w:ascii="Arial" w:hAnsi="Arial" w:cs="Arial"/>
          <w:i/>
          <w:iCs/>
          <w:sz w:val="20"/>
          <w:szCs w:val="20"/>
        </w:rPr>
        <w:t>With Canon Vicars Hodge</w:t>
      </w:r>
    </w:p>
    <w:p w14:paraId="65AF4197" w14:textId="0F74354B" w:rsidR="00447836" w:rsidRDefault="00447836"/>
    <w:p w14:paraId="52395557" w14:textId="7B9414BC" w:rsidR="00447836" w:rsidRPr="00F72C46" w:rsidRDefault="00447836" w:rsidP="00D05FF9">
      <w:pPr>
        <w:jc w:val="center"/>
        <w:rPr>
          <w:b/>
          <w:bCs/>
          <w:i/>
          <w:iCs/>
          <w:color w:val="002060"/>
          <w:u w:val="single"/>
        </w:rPr>
      </w:pPr>
      <w:r w:rsidRPr="00F72C46">
        <w:rPr>
          <w:b/>
          <w:bCs/>
          <w:i/>
          <w:iCs/>
          <w:color w:val="002060"/>
          <w:u w:val="single"/>
        </w:rPr>
        <w:t>Week #</w:t>
      </w:r>
      <w:r w:rsidR="000A2741" w:rsidRPr="00F72C46">
        <w:rPr>
          <w:b/>
          <w:bCs/>
          <w:i/>
          <w:iCs/>
          <w:color w:val="002060"/>
          <w:u w:val="single"/>
        </w:rPr>
        <w:t>2</w:t>
      </w:r>
      <w:r w:rsidRPr="00F72C46">
        <w:rPr>
          <w:b/>
          <w:bCs/>
          <w:i/>
          <w:iCs/>
          <w:color w:val="002060"/>
          <w:u w:val="single"/>
        </w:rPr>
        <w:t xml:space="preserve">.  John </w:t>
      </w:r>
      <w:r w:rsidR="000A2741" w:rsidRPr="00F72C46">
        <w:rPr>
          <w:b/>
          <w:bCs/>
          <w:i/>
          <w:iCs/>
          <w:color w:val="002060"/>
          <w:u w:val="single"/>
        </w:rPr>
        <w:t>4:46-54</w:t>
      </w:r>
      <w:r w:rsidR="00F72C46" w:rsidRPr="00F72C46">
        <w:rPr>
          <w:b/>
          <w:bCs/>
          <w:i/>
          <w:iCs/>
          <w:color w:val="002060"/>
          <w:u w:val="single"/>
        </w:rPr>
        <w:t xml:space="preserve">  </w:t>
      </w:r>
      <w:r w:rsidRPr="00F72C46">
        <w:rPr>
          <w:b/>
          <w:bCs/>
          <w:i/>
          <w:iCs/>
          <w:color w:val="002060"/>
          <w:u w:val="single"/>
        </w:rPr>
        <w:t xml:space="preserve">  The </w:t>
      </w:r>
      <w:r w:rsidR="00D05FF9" w:rsidRPr="00F72C46">
        <w:rPr>
          <w:b/>
          <w:bCs/>
          <w:i/>
          <w:iCs/>
          <w:color w:val="002060"/>
          <w:u w:val="single"/>
        </w:rPr>
        <w:t>Healing of the Royal Official’s Son</w:t>
      </w:r>
    </w:p>
    <w:p w14:paraId="779E9D90" w14:textId="77777777" w:rsidR="00D05FF9" w:rsidRDefault="00D05FF9" w:rsidP="00D05FF9">
      <w:pPr>
        <w:jc w:val="center"/>
      </w:pPr>
    </w:p>
    <w:p w14:paraId="40D9DE0D" w14:textId="3C75380C" w:rsidR="004A0C3C" w:rsidRDefault="00447836">
      <w:pPr>
        <w:rPr>
          <w:b/>
          <w:bCs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Questions</w:t>
      </w:r>
      <w:r w:rsidR="004A0C3C" w:rsidRPr="004A0C3C">
        <w:rPr>
          <w:rStyle w:val="FootnoteReference"/>
          <w:b/>
          <w:bCs/>
          <w:sz w:val="28"/>
          <w:szCs w:val="28"/>
        </w:rPr>
        <w:footnoteReference w:id="1"/>
      </w:r>
      <w:r w:rsidRPr="004A0C3C">
        <w:rPr>
          <w:b/>
          <w:bCs/>
          <w:sz w:val="28"/>
          <w:szCs w:val="28"/>
        </w:rPr>
        <w:t>:</w:t>
      </w:r>
    </w:p>
    <w:p w14:paraId="77F3FB93" w14:textId="77777777" w:rsidR="00637552" w:rsidRPr="00447836" w:rsidRDefault="00637552">
      <w:pPr>
        <w:rPr>
          <w:b/>
          <w:bCs/>
          <w:sz w:val="28"/>
          <w:szCs w:val="28"/>
        </w:rPr>
      </w:pPr>
    </w:p>
    <w:p w14:paraId="22568C48" w14:textId="77777777" w:rsidR="00D05FF9" w:rsidRPr="00637552" w:rsidRDefault="00447836" w:rsidP="00447836">
      <w:pPr>
        <w:rPr>
          <w:rFonts w:ascii="Times New Roman" w:hAnsi="Times New Roman" w:cs="Times New Roman"/>
          <w:b/>
          <w:bCs/>
        </w:rPr>
      </w:pPr>
      <w:r w:rsidRPr="00637552">
        <w:rPr>
          <w:rFonts w:ascii="Times New Roman" w:hAnsi="Times New Roman" w:cs="Times New Roman"/>
          <w:b/>
          <w:bCs/>
        </w:rPr>
        <w:t>Open:</w:t>
      </w:r>
    </w:p>
    <w:p w14:paraId="57A1E28D" w14:textId="5CA47E3C" w:rsidR="00447836" w:rsidRPr="00637552" w:rsidRDefault="00D05FF9" w:rsidP="00D05F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sz w:val="28"/>
          <w:szCs w:val="28"/>
        </w:rPr>
        <w:t>When you were a child what was the most serious illness you ever had?</w:t>
      </w:r>
      <w:r w:rsidR="00447836" w:rsidRPr="00637552">
        <w:rPr>
          <w:rFonts w:ascii="Times New Roman" w:hAnsi="Times New Roman" w:cs="Times New Roman"/>
          <w:sz w:val="28"/>
          <w:szCs w:val="28"/>
        </w:rPr>
        <w:tab/>
      </w:r>
      <w:r w:rsidR="00447836" w:rsidRPr="00637552">
        <w:rPr>
          <w:rFonts w:ascii="Times New Roman" w:hAnsi="Times New Roman" w:cs="Times New Roman"/>
        </w:rPr>
        <w:t xml:space="preserve"> </w:t>
      </w:r>
    </w:p>
    <w:p w14:paraId="05026F8B" w14:textId="77777777" w:rsidR="004A0C3C" w:rsidRPr="00637552" w:rsidRDefault="004A0C3C" w:rsidP="00447836">
      <w:pPr>
        <w:rPr>
          <w:rFonts w:ascii="Times New Roman" w:hAnsi="Times New Roman" w:cs="Times New Roman"/>
          <w:b/>
          <w:bCs/>
        </w:rPr>
      </w:pPr>
    </w:p>
    <w:p w14:paraId="201D85BA" w14:textId="2D8B9B04" w:rsidR="00447836" w:rsidRPr="00637552" w:rsidRDefault="00447836" w:rsidP="00447836">
      <w:pPr>
        <w:rPr>
          <w:rFonts w:ascii="Times New Roman" w:hAnsi="Times New Roman" w:cs="Times New Roman"/>
          <w:b/>
          <w:bCs/>
        </w:rPr>
      </w:pPr>
      <w:r w:rsidRPr="00637552">
        <w:rPr>
          <w:rFonts w:ascii="Times New Roman" w:hAnsi="Times New Roman" w:cs="Times New Roman"/>
          <w:b/>
          <w:bCs/>
        </w:rPr>
        <w:t>Dig</w:t>
      </w:r>
    </w:p>
    <w:p w14:paraId="5FC6AC69" w14:textId="16A5CBA7" w:rsidR="00D05FF9" w:rsidRPr="00637552" w:rsidRDefault="00D05FF9" w:rsidP="006375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7552">
        <w:rPr>
          <w:rFonts w:ascii="Times New Roman" w:hAnsi="Times New Roman" w:cs="Times New Roman"/>
          <w:sz w:val="28"/>
          <w:szCs w:val="28"/>
        </w:rPr>
        <w:t>Now that Jesus is back home in Galilee, what motivates the people to welcome him?</w:t>
      </w:r>
    </w:p>
    <w:p w14:paraId="71827BC3" w14:textId="28F665C4" w:rsidR="00D05FF9" w:rsidRPr="00637552" w:rsidRDefault="00D05FF9" w:rsidP="006375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7552">
        <w:rPr>
          <w:rFonts w:ascii="Times New Roman" w:hAnsi="Times New Roman" w:cs="Times New Roman"/>
          <w:sz w:val="28"/>
          <w:szCs w:val="28"/>
        </w:rPr>
        <w:t>What motivates the Royal Official to travel so far?  How would you have responded to what Jesus told him to do?  What was the result?</w:t>
      </w:r>
    </w:p>
    <w:p w14:paraId="71ACA73A" w14:textId="08D6C32D" w:rsidR="00D05FF9" w:rsidRPr="00637552" w:rsidRDefault="00D05FF9" w:rsidP="006375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7552">
        <w:rPr>
          <w:rFonts w:ascii="Times New Roman" w:hAnsi="Times New Roman" w:cs="Times New Roman"/>
          <w:sz w:val="28"/>
          <w:szCs w:val="28"/>
        </w:rPr>
        <w:t>What does this miraculous “sign” point to about Jesus?</w:t>
      </w:r>
      <w:r w:rsidR="00637552" w:rsidRPr="00637552">
        <w:rPr>
          <w:rFonts w:ascii="Times New Roman" w:hAnsi="Times New Roman" w:cs="Times New Roman"/>
          <w:sz w:val="28"/>
          <w:szCs w:val="28"/>
        </w:rPr>
        <w:t xml:space="preserve"> </w:t>
      </w:r>
      <w:r w:rsidRPr="00637552">
        <w:rPr>
          <w:rFonts w:ascii="Times New Roman" w:hAnsi="Times New Roman" w:cs="Times New Roman"/>
          <w:sz w:val="28"/>
          <w:szCs w:val="28"/>
        </w:rPr>
        <w:t>How does this add to what was demonstrated by his 1</w:t>
      </w:r>
      <w:r w:rsidRPr="0063755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37552">
        <w:rPr>
          <w:rFonts w:ascii="Times New Roman" w:hAnsi="Times New Roman" w:cs="Times New Roman"/>
          <w:sz w:val="28"/>
          <w:szCs w:val="28"/>
        </w:rPr>
        <w:t xml:space="preserve"> Sign (the Wedding at Cana)?</w:t>
      </w:r>
    </w:p>
    <w:p w14:paraId="320A3BF0" w14:textId="5A1E4D3F" w:rsidR="00637552" w:rsidRPr="00637552" w:rsidRDefault="00637552" w:rsidP="006375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7552">
        <w:rPr>
          <w:rFonts w:ascii="Times New Roman" w:hAnsi="Times New Roman" w:cs="Times New Roman"/>
          <w:sz w:val="28"/>
          <w:szCs w:val="28"/>
        </w:rPr>
        <w:t>What claim does Jesus make about himself in v. 24? What happens to those who hear and believe?</w:t>
      </w:r>
    </w:p>
    <w:p w14:paraId="3F327B9A" w14:textId="77777777" w:rsidR="00447836" w:rsidRPr="00637552" w:rsidRDefault="00447836" w:rsidP="00447836">
      <w:pPr>
        <w:rPr>
          <w:rFonts w:ascii="Times New Roman" w:hAnsi="Times New Roman" w:cs="Times New Roman"/>
        </w:rPr>
      </w:pPr>
    </w:p>
    <w:p w14:paraId="0EBC8E67" w14:textId="77777777" w:rsidR="00447836" w:rsidRPr="00637552" w:rsidRDefault="00447836" w:rsidP="00447836">
      <w:pPr>
        <w:rPr>
          <w:rFonts w:ascii="Times New Roman" w:hAnsi="Times New Roman" w:cs="Times New Roman"/>
          <w:b/>
          <w:bCs/>
        </w:rPr>
      </w:pPr>
      <w:r w:rsidRPr="00637552">
        <w:rPr>
          <w:rFonts w:ascii="Times New Roman" w:hAnsi="Times New Roman" w:cs="Times New Roman"/>
          <w:b/>
          <w:bCs/>
        </w:rPr>
        <w:t>Reflect</w:t>
      </w:r>
    </w:p>
    <w:p w14:paraId="5647EA78" w14:textId="3DA82732" w:rsidR="00D05FF9" w:rsidRPr="00637552" w:rsidRDefault="00D05FF9" w:rsidP="00D05FF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37552">
        <w:rPr>
          <w:sz w:val="28"/>
          <w:szCs w:val="28"/>
        </w:rPr>
        <w:t>When have you taken God at his word (even though the circumstances were seemingly impossible), and discovered that od did exactly what he promised?</w:t>
      </w:r>
    </w:p>
    <w:p w14:paraId="17E169E5" w14:textId="732DAD52" w:rsidR="00637552" w:rsidRPr="00637552" w:rsidRDefault="00637552" w:rsidP="0063755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37552">
        <w:rPr>
          <w:sz w:val="28"/>
          <w:szCs w:val="28"/>
        </w:rPr>
        <w:t>If you had to explain v.24 into your own words, how would you put it? In your own spiritual journey, when did you come to understand this truth?</w:t>
      </w:r>
    </w:p>
    <w:p w14:paraId="578D125C" w14:textId="4C3D9AA2" w:rsidR="00447836" w:rsidRPr="004A0C3C" w:rsidRDefault="00447836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 xml:space="preserve">Group Norms to enhance </w:t>
      </w:r>
      <w:r w:rsidR="004A0C3C" w:rsidRPr="004A0C3C">
        <w:rPr>
          <w:b/>
          <w:bCs/>
          <w:color w:val="0070C0"/>
          <w:sz w:val="28"/>
          <w:szCs w:val="28"/>
        </w:rPr>
        <w:t>our experience</w:t>
      </w:r>
    </w:p>
    <w:p w14:paraId="5A06440A" w14:textId="77777777" w:rsidR="00447836" w:rsidRPr="00637552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b/>
          <w:bCs/>
        </w:rPr>
        <w:t xml:space="preserve">Try to make attendance a </w:t>
      </w:r>
      <w:proofErr w:type="gramStart"/>
      <w:r w:rsidRPr="00637552">
        <w:rPr>
          <w:rFonts w:ascii="Times New Roman" w:hAnsi="Times New Roman" w:cs="Times New Roman"/>
          <w:b/>
          <w:bCs/>
        </w:rPr>
        <w:t>priority</w:t>
      </w:r>
      <w:r w:rsidRPr="00637552">
        <w:rPr>
          <w:rFonts w:ascii="Times New Roman" w:hAnsi="Times New Roman" w:cs="Times New Roman"/>
        </w:rPr>
        <w:t>..</w:t>
      </w:r>
      <w:proofErr w:type="gramEnd"/>
    </w:p>
    <w:p w14:paraId="3D6D0DB2" w14:textId="77777777" w:rsidR="00447836" w:rsidRPr="00637552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b/>
          <w:bCs/>
        </w:rPr>
        <w:t>Try to stay “on topic</w:t>
      </w:r>
      <w:r w:rsidRPr="00637552">
        <w:rPr>
          <w:rFonts w:ascii="Times New Roman" w:hAnsi="Times New Roman" w:cs="Times New Roman"/>
        </w:rPr>
        <w:t>.”  Stick to the passage being studied.  Seek to find the answers in the text.</w:t>
      </w:r>
    </w:p>
    <w:p w14:paraId="1BB34C3E" w14:textId="77777777" w:rsidR="00447836" w:rsidRPr="00637552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b/>
          <w:bCs/>
        </w:rPr>
        <w:t>Everyone participates and no one dominates</w:t>
      </w:r>
      <w:r w:rsidRPr="00637552">
        <w:rPr>
          <w:rFonts w:ascii="Times New Roman" w:hAnsi="Times New Roman" w:cs="Times New Roman"/>
        </w:rPr>
        <w:t>. We are sometimes so eager to share what we have learned that we don’t leave room for others. By all means participate – but leave space for others.</w:t>
      </w:r>
    </w:p>
    <w:p w14:paraId="4880B38D" w14:textId="77777777" w:rsidR="00447836" w:rsidRPr="00637552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b/>
          <w:bCs/>
        </w:rPr>
        <w:t>Be sensitive to the other members of the Group</w:t>
      </w:r>
      <w:r w:rsidRPr="00637552">
        <w:rPr>
          <w:rFonts w:ascii="Times New Roman" w:hAnsi="Times New Roman" w:cs="Times New Roman"/>
        </w:rPr>
        <w:t>. We respect each other and can all learn from each other. There are no ‘dumb’ questions.</w:t>
      </w:r>
    </w:p>
    <w:p w14:paraId="0C74F793" w14:textId="77777777" w:rsidR="00447836" w:rsidRPr="00637552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b/>
          <w:bCs/>
        </w:rPr>
        <w:t>Support for one another is part of our life</w:t>
      </w:r>
      <w:r w:rsidRPr="00637552">
        <w:rPr>
          <w:rFonts w:ascii="Times New Roman" w:hAnsi="Times New Roman" w:cs="Times New Roman"/>
        </w:rPr>
        <w:t xml:space="preserve"> as followers of Jesus. </w:t>
      </w:r>
    </w:p>
    <w:p w14:paraId="7E4A8396" w14:textId="77777777" w:rsidR="00447836" w:rsidRPr="00637552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552">
        <w:rPr>
          <w:rFonts w:ascii="Times New Roman" w:hAnsi="Times New Roman" w:cs="Times New Roman"/>
          <w:b/>
          <w:bCs/>
        </w:rPr>
        <w:t>Confidentiality matters</w:t>
      </w:r>
      <w:r w:rsidRPr="00637552">
        <w:rPr>
          <w:rFonts w:ascii="Times New Roman" w:hAnsi="Times New Roman" w:cs="Times New Roman"/>
        </w:rPr>
        <w:t>: When someone shares something of private nature, that stays in the group. We tell our own stores, if we want – not other people’s.</w:t>
      </w:r>
    </w:p>
    <w:p w14:paraId="41CDB8D8" w14:textId="77777777" w:rsidR="00104D50" w:rsidRDefault="00104D50" w:rsidP="00447836">
      <w:pPr>
        <w:rPr>
          <w:b/>
          <w:bCs/>
          <w:sz w:val="28"/>
          <w:szCs w:val="28"/>
          <w:u w:val="single"/>
        </w:rPr>
      </w:pPr>
    </w:p>
    <w:p w14:paraId="1462D314" w14:textId="304463BA" w:rsidR="004A0C3C" w:rsidRPr="00104D50" w:rsidRDefault="004A0C3C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Suggestions for g</w:t>
      </w:r>
      <w:r w:rsidR="00447836" w:rsidRPr="004A0C3C">
        <w:rPr>
          <w:b/>
          <w:bCs/>
          <w:color w:val="0070C0"/>
          <w:sz w:val="28"/>
          <w:szCs w:val="28"/>
        </w:rPr>
        <w:t>etting the most out of a LIFE</w:t>
      </w:r>
      <w:r w:rsidR="00447836" w:rsidRPr="004A0C3C">
        <w:rPr>
          <w:rStyle w:val="FootnoteReference"/>
          <w:b/>
          <w:bCs/>
          <w:color w:val="0070C0"/>
          <w:sz w:val="28"/>
          <w:szCs w:val="28"/>
        </w:rPr>
        <w:footnoteReference w:id="2"/>
      </w:r>
      <w:r w:rsidR="00447836" w:rsidRPr="004A0C3C">
        <w:rPr>
          <w:b/>
          <w:bCs/>
          <w:color w:val="0070C0"/>
          <w:sz w:val="28"/>
          <w:szCs w:val="28"/>
        </w:rPr>
        <w:t xml:space="preserve"> Group</w:t>
      </w:r>
    </w:p>
    <w:p w14:paraId="4E0DA3F5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Everyone</w:t>
      </w:r>
    </w:p>
    <w:p w14:paraId="7C57BD5A" w14:textId="27F5C714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 to r</w:t>
      </w:r>
      <w:r w:rsidRPr="00447836">
        <w:rPr>
          <w:rFonts w:ascii="Times New Roman" w:hAnsi="Times New Roman" w:cs="Times New Roman"/>
          <w:sz w:val="22"/>
          <w:szCs w:val="22"/>
        </w:rPr>
        <w:t>ead the passage we will study in advance of our meeting.</w:t>
      </w:r>
    </w:p>
    <w:p w14:paraId="4D080D3F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Bring an attitude of expectancy – God wants to open his Word for you and me…. Come expecting to receive some good word.</w:t>
      </w:r>
    </w:p>
    <w:p w14:paraId="48F104ED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Stay in touch with each other during the week, where appropriate.</w:t>
      </w:r>
    </w:p>
    <w:p w14:paraId="6156C62C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FD6A2A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People who want more….</w:t>
      </w:r>
    </w:p>
    <w:p w14:paraId="0CDEA17B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Pre-read the questions and think about them a bit.</w:t>
      </w:r>
    </w:p>
    <w:p w14:paraId="53E5A574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Read the Gospel of John in the next week or two.  Recommended translations: (ESV, NRSV, NASB, NIV, TPT)</w:t>
      </w:r>
    </w:p>
    <w:p w14:paraId="2C092EB4" w14:textId="6029D43F" w:rsid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week, after the study, r</w:t>
      </w:r>
      <w:r w:rsidRPr="00447836">
        <w:rPr>
          <w:rFonts w:ascii="Times New Roman" w:hAnsi="Times New Roman" w:cs="Times New Roman"/>
          <w:sz w:val="22"/>
          <w:szCs w:val="22"/>
        </w:rPr>
        <w:t>e-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447836">
        <w:rPr>
          <w:rFonts w:ascii="Times New Roman" w:hAnsi="Times New Roman" w:cs="Times New Roman"/>
          <w:sz w:val="22"/>
          <w:szCs w:val="22"/>
        </w:rPr>
        <w:t>ead the passage &amp; questions– to reinforce what you have learned.</w:t>
      </w:r>
    </w:p>
    <w:p w14:paraId="775187E1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</w:p>
    <w:p w14:paraId="0DD6B070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The Keeners – looking for an A+</w:t>
      </w:r>
    </w:p>
    <w:p w14:paraId="003B692C" w14:textId="190A9409" w:rsidR="00447836" w:rsidRDefault="00447836" w:rsidP="00447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 xml:space="preserve">Read John through in a </w:t>
      </w:r>
      <w:r w:rsidR="004A0C3C">
        <w:rPr>
          <w:rFonts w:ascii="Times New Roman" w:hAnsi="Times New Roman" w:cs="Times New Roman"/>
          <w:sz w:val="22"/>
          <w:szCs w:val="22"/>
        </w:rPr>
        <w:t xml:space="preserve">second, </w:t>
      </w:r>
      <w:r w:rsidRPr="00447836">
        <w:rPr>
          <w:rFonts w:ascii="Times New Roman" w:hAnsi="Times New Roman" w:cs="Times New Roman"/>
          <w:sz w:val="22"/>
          <w:szCs w:val="22"/>
        </w:rPr>
        <w:t xml:space="preserve">different translation </w:t>
      </w:r>
      <w:proofErr w:type="gramStart"/>
      <w:r w:rsidRPr="00447836">
        <w:rPr>
          <w:rFonts w:ascii="Times New Roman" w:hAnsi="Times New Roman" w:cs="Times New Roman"/>
          <w:sz w:val="22"/>
          <w:szCs w:val="22"/>
        </w:rPr>
        <w:t>like  “</w:t>
      </w:r>
      <w:proofErr w:type="gramEnd"/>
      <w:r w:rsidRPr="00447836">
        <w:rPr>
          <w:rFonts w:ascii="Times New Roman" w:hAnsi="Times New Roman" w:cs="Times New Roman"/>
          <w:sz w:val="22"/>
          <w:szCs w:val="22"/>
        </w:rPr>
        <w:t xml:space="preserve">The Message” (MSG), New Living Translation (NLT),  JB Phillips  or “The Good News” </w:t>
      </w:r>
    </w:p>
    <w:p w14:paraId="1E93355B" w14:textId="01A3A267" w:rsidR="00447836" w:rsidRPr="004A0C3C" w:rsidRDefault="00BF0299" w:rsidP="00BF0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a list of questions you would like answered and send them to </w:t>
      </w:r>
      <w:hyperlink r:id="rId7" w:history="1">
        <w:r w:rsidRPr="001A66A2">
          <w:rPr>
            <w:rStyle w:val="Hyperlink"/>
            <w:rFonts w:ascii="Times New Roman" w:hAnsi="Times New Roman" w:cs="Times New Roman"/>
            <w:sz w:val="22"/>
            <w:szCs w:val="22"/>
          </w:rPr>
          <w:t>trinity@trinitysarnia.org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7836" w:rsidRPr="004A0C3C" w:rsidSect="0044783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3A39" w14:textId="77777777" w:rsidR="00C228C4" w:rsidRDefault="00C228C4" w:rsidP="00447836">
      <w:r>
        <w:separator/>
      </w:r>
    </w:p>
  </w:endnote>
  <w:endnote w:type="continuationSeparator" w:id="0">
    <w:p w14:paraId="067B78C3" w14:textId="77777777" w:rsidR="00C228C4" w:rsidRDefault="00C228C4" w:rsidP="004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770B" w14:textId="77777777" w:rsidR="00C228C4" w:rsidRDefault="00C228C4" w:rsidP="00447836">
      <w:r>
        <w:separator/>
      </w:r>
    </w:p>
  </w:footnote>
  <w:footnote w:type="continuationSeparator" w:id="0">
    <w:p w14:paraId="05A5D8DA" w14:textId="77777777" w:rsidR="00C228C4" w:rsidRDefault="00C228C4" w:rsidP="00447836">
      <w:r>
        <w:continuationSeparator/>
      </w:r>
    </w:p>
  </w:footnote>
  <w:footnote w:id="1">
    <w:p w14:paraId="28ACFCC8" w14:textId="73502779" w:rsidR="004A0C3C" w:rsidRDefault="004A0C3C">
      <w:pPr>
        <w:pStyle w:val="FootnoteText"/>
      </w:pPr>
      <w:r>
        <w:rPr>
          <w:rStyle w:val="FootnoteReference"/>
        </w:rPr>
        <w:footnoteRef/>
      </w:r>
      <w:r>
        <w:t xml:space="preserve"> With </w:t>
      </w:r>
      <w:r w:rsidR="00637552">
        <w:t>gratitude</w:t>
      </w:r>
      <w:r>
        <w:t xml:space="preserve"> to the Serendipity Bible for some of these questions.</w:t>
      </w:r>
    </w:p>
  </w:footnote>
  <w:footnote w:id="2">
    <w:p w14:paraId="5E88AEAF" w14:textId="23301D47" w:rsidR="00447836" w:rsidRDefault="00447836" w:rsidP="00447836">
      <w:pPr>
        <w:pStyle w:val="FootnoteText"/>
      </w:pPr>
      <w:r>
        <w:rPr>
          <w:rStyle w:val="FootnoteReference"/>
        </w:rPr>
        <w:footnoteRef/>
      </w:r>
      <w:r>
        <w:t xml:space="preserve"> LIFE:  Learning, Insight, Friends, Encouragement</w:t>
      </w:r>
      <w:r w:rsidR="004A0C3C">
        <w:t>: t</w:t>
      </w:r>
      <w:r>
        <w:t xml:space="preserve">hese are </w:t>
      </w:r>
      <w:r w:rsidR="004A0C3C">
        <w:t>our</w:t>
      </w:r>
      <w:r>
        <w:t xml:space="preserve"> four </w:t>
      </w:r>
      <w:r w:rsidR="004A0C3C">
        <w:t>objectives.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6B6"/>
    <w:multiLevelType w:val="hybridMultilevel"/>
    <w:tmpl w:val="D746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90"/>
    <w:multiLevelType w:val="hybridMultilevel"/>
    <w:tmpl w:val="2E9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FEB"/>
    <w:multiLevelType w:val="hybridMultilevel"/>
    <w:tmpl w:val="1568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A44"/>
    <w:multiLevelType w:val="hybridMultilevel"/>
    <w:tmpl w:val="8E2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988"/>
    <w:multiLevelType w:val="hybridMultilevel"/>
    <w:tmpl w:val="EBE2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2B6D"/>
    <w:multiLevelType w:val="hybridMultilevel"/>
    <w:tmpl w:val="584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077"/>
    <w:multiLevelType w:val="hybridMultilevel"/>
    <w:tmpl w:val="1A5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FC6"/>
    <w:multiLevelType w:val="hybridMultilevel"/>
    <w:tmpl w:val="AB8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CCB"/>
    <w:multiLevelType w:val="hybridMultilevel"/>
    <w:tmpl w:val="DE4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0101"/>
    <w:multiLevelType w:val="hybridMultilevel"/>
    <w:tmpl w:val="1568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6"/>
    <w:rsid w:val="000A2741"/>
    <w:rsid w:val="00104D50"/>
    <w:rsid w:val="00190F89"/>
    <w:rsid w:val="002A148E"/>
    <w:rsid w:val="002C0875"/>
    <w:rsid w:val="00365CBC"/>
    <w:rsid w:val="00447836"/>
    <w:rsid w:val="004A0C3C"/>
    <w:rsid w:val="00637552"/>
    <w:rsid w:val="006A313A"/>
    <w:rsid w:val="00BF0299"/>
    <w:rsid w:val="00C228C4"/>
    <w:rsid w:val="00D05FF9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DC24"/>
  <w15:chartTrackingRefBased/>
  <w15:docId w15:val="{0C6C687A-44EF-734F-A2E3-33339E3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ity@trinitysar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Vicars Hodge</dc:creator>
  <cp:keywords/>
  <dc:description/>
  <cp:lastModifiedBy>Vicars Hodge</cp:lastModifiedBy>
  <cp:revision>6</cp:revision>
  <cp:lastPrinted>2021-02-18T21:32:00Z</cp:lastPrinted>
  <dcterms:created xsi:type="dcterms:W3CDTF">2021-02-18T00:56:00Z</dcterms:created>
  <dcterms:modified xsi:type="dcterms:W3CDTF">2021-02-18T21:32:00Z</dcterms:modified>
</cp:coreProperties>
</file>